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73" w:rsidRDefault="006B2B73" w:rsidP="002B3F5C">
      <w:pPr>
        <w:spacing w:after="0"/>
        <w:ind w:firstLine="284"/>
        <w:jc w:val="both"/>
      </w:pPr>
      <w:r>
        <w:t>DIAMANTE</w:t>
      </w:r>
    </w:p>
    <w:p w:rsidR="006B2B73" w:rsidRDefault="006B2B73" w:rsidP="002B3F5C">
      <w:pPr>
        <w:spacing w:after="0"/>
        <w:ind w:firstLine="284"/>
        <w:jc w:val="both"/>
      </w:pPr>
    </w:p>
    <w:p w:rsidR="00742AD0" w:rsidRDefault="002B3F5C" w:rsidP="002B3F5C">
      <w:pPr>
        <w:spacing w:after="0"/>
        <w:ind w:firstLine="284"/>
        <w:jc w:val="both"/>
      </w:pPr>
      <w:r>
        <w:t>A novembre non ci sono nemmeno le burrasche. L’inverno entra come una flebo di veleno lenta che non te ne accorgi. Le notti lunghe del letargo servono a chi è in pace con Dio, si mette supino con le testa infossata e si prende il sonno meritato. Io, nella vita, non ho mai meritato neppure il sonno, e le notti lunghe sono solo insonnie aspre, blister di farmaci che non fanno effetto, dilaniate tra il desiderio ossessivo di addormentarmi e la paura di diventare morte o, almeno, quanto di più simile alla morte ci è dato di incrociare da vivi.</w:t>
      </w:r>
      <w:r w:rsidR="00A638E7">
        <w:t xml:space="preserve"> Il sonno chimico non riposa, non aiuta</w:t>
      </w:r>
      <w:r w:rsidR="003E1B0A">
        <w:t>,</w:t>
      </w:r>
      <w:r w:rsidR="00A638E7">
        <w:t xml:space="preserve"> non ha sogni e se li ha sono terribili.</w:t>
      </w:r>
    </w:p>
    <w:p w:rsidR="00D157ED" w:rsidRDefault="00D157ED" w:rsidP="002B3F5C">
      <w:pPr>
        <w:spacing w:after="0"/>
        <w:ind w:firstLine="284"/>
        <w:jc w:val="both"/>
      </w:pPr>
      <w:r>
        <w:t>Così di notte vado al mercato.</w:t>
      </w:r>
    </w:p>
    <w:p w:rsidR="00347181" w:rsidRDefault="00347181" w:rsidP="002B3F5C">
      <w:pPr>
        <w:spacing w:after="0"/>
        <w:ind w:firstLine="284"/>
        <w:jc w:val="both"/>
      </w:pPr>
      <w:r>
        <w:t>Mi sono iscritta a un sito di incontri.</w:t>
      </w:r>
    </w:p>
    <w:p w:rsidR="00347181" w:rsidRDefault="00347181" w:rsidP="002B3F5C">
      <w:pPr>
        <w:spacing w:after="0"/>
        <w:ind w:firstLine="284"/>
        <w:jc w:val="both"/>
      </w:pPr>
      <w:r>
        <w:t>Guardo chi c’è, le foto, le esibizioni di un sé cartonato che puzza di fesso anche di qua dallo schermo del cellulare. Devi metterci una descrizione, una foto o di più se vuoi, cosa ti piace, qua</w:t>
      </w:r>
      <w:r w:rsidR="003E1B0A">
        <w:t xml:space="preserve">nti anni hai, anche dove abiti </w:t>
      </w:r>
      <w:r>
        <w:t>perché così ti fanno risparmiare soldi e combinano l’incontro con qualcuno nel raggio di, diciamo, una trentina di chilometri.</w:t>
      </w:r>
    </w:p>
    <w:p w:rsidR="00347181" w:rsidRDefault="00347181" w:rsidP="002B3F5C">
      <w:pPr>
        <w:spacing w:after="0"/>
        <w:ind w:firstLine="284"/>
        <w:jc w:val="both"/>
      </w:pPr>
      <w:r>
        <w:t xml:space="preserve">E ognuno pare il tuo uomo ideale, che risponde esattamente ai tuoi interessi, il mare, i viaggi, i libri, il vino, bello che pare un divo del cinema quando ancora il divismo era </w:t>
      </w:r>
      <w:r w:rsidR="00E9340F">
        <w:t>una cosa seria.</w:t>
      </w:r>
    </w:p>
    <w:p w:rsidR="00D157ED" w:rsidRDefault="00D157ED" w:rsidP="002B3F5C">
      <w:pPr>
        <w:spacing w:after="0"/>
        <w:ind w:firstLine="284"/>
        <w:jc w:val="both"/>
      </w:pPr>
      <w:r>
        <w:t>Il mercato del bestiame, niente roba per vegani, solo carne in bella mostra, il placebo alle solitudini</w:t>
      </w:r>
      <w:r w:rsidR="0033571F">
        <w:t xml:space="preserve">, la stanza imbottita delle perversioni, </w:t>
      </w:r>
      <w:r w:rsidR="00A874DC">
        <w:t>ma anche il pellegrinaggio della speranza verso il santuario dell’amore.</w:t>
      </w:r>
    </w:p>
    <w:p w:rsidR="00274D69" w:rsidRDefault="00274D69" w:rsidP="002B3F5C">
      <w:pPr>
        <w:spacing w:after="0"/>
        <w:ind w:firstLine="284"/>
        <w:jc w:val="both"/>
      </w:pPr>
      <w:r>
        <w:t>L’illusione della vicinanza, l’infinito mondo delle possibilità.</w:t>
      </w:r>
    </w:p>
    <w:p w:rsidR="00A638E7" w:rsidRDefault="00C00FE1" w:rsidP="002B3F5C">
      <w:pPr>
        <w:spacing w:after="0"/>
        <w:ind w:firstLine="284"/>
        <w:jc w:val="both"/>
      </w:pPr>
      <w:r>
        <w:t xml:space="preserve">Fino a stanotte ho sempre e solo guardato, mai risposto ai messaggi di contatto, passeggio tra le bancarelle in mezzo alla folla come chi guarda e sta lontano per paura degli imbonitori e di dover rifiutare mercanzie offerte a buon mercato, per non dover fare un sorriso di circostanza e andarmene. </w:t>
      </w:r>
      <w:r w:rsidR="00EA2C63">
        <w:t xml:space="preserve">Per non rischiare di incontrare qualcuno sulla via dell’amore e accorgermi </w:t>
      </w:r>
      <w:r w:rsidR="00A816E7">
        <w:t xml:space="preserve">subito dopo </w:t>
      </w:r>
      <w:r w:rsidR="00EA2C63">
        <w:t xml:space="preserve">che è un falso profeta. </w:t>
      </w:r>
    </w:p>
    <w:p w:rsidR="00A638E7" w:rsidRDefault="00A638E7" w:rsidP="002B3F5C">
      <w:pPr>
        <w:spacing w:after="0"/>
        <w:ind w:firstLine="284"/>
        <w:jc w:val="both"/>
      </w:pPr>
      <w:r>
        <w:t>Non ho più voglia di vedere uomini, sono solo distrazioni, sesso che non godo, invasion</w:t>
      </w:r>
      <w:r w:rsidR="00A816E7">
        <w:t>i che non tollero più. Abbagli</w:t>
      </w:r>
      <w:r>
        <w:t xml:space="preserve"> di compagnia che amplificano la solitudine.</w:t>
      </w:r>
    </w:p>
    <w:p w:rsidR="00274D69" w:rsidRDefault="00C00FE1" w:rsidP="002B3F5C">
      <w:pPr>
        <w:spacing w:after="0"/>
        <w:ind w:firstLine="284"/>
        <w:jc w:val="both"/>
      </w:pPr>
      <w:r>
        <w:t xml:space="preserve">Ma un ragazzo col basco vestito di una blusa nera smanicata e aderente che finisce dentro a jeans </w:t>
      </w:r>
      <w:proofErr w:type="spellStart"/>
      <w:r>
        <w:t>brandellati</w:t>
      </w:r>
      <w:proofErr w:type="spellEnd"/>
      <w:r>
        <w:t xml:space="preserve"> mi impedisce di passare alla schermata successiva. Ha lo </w:t>
      </w:r>
      <w:r w:rsidR="00697FC7">
        <w:t xml:space="preserve">sguardo che ha </w:t>
      </w:r>
      <w:r w:rsidR="003E1B0A">
        <w:t>la bellezza imberbe</w:t>
      </w:r>
      <w:r w:rsidR="00697FC7">
        <w:t xml:space="preserve">, quella dell’arte classica, degli dei ambigui </w:t>
      </w:r>
      <w:r w:rsidR="00E67BC6">
        <w:t>intrappolati in una carne eternamente in bilico.</w:t>
      </w:r>
    </w:p>
    <w:p w:rsidR="00E67BC6" w:rsidRDefault="00E67BC6" w:rsidP="002B3F5C">
      <w:pPr>
        <w:spacing w:after="0"/>
        <w:ind w:firstLine="284"/>
        <w:jc w:val="both"/>
      </w:pPr>
      <w:r>
        <w:t>Avrà vent’anni meno di me. Diamante, un nome d’arte per così dire immagino.</w:t>
      </w:r>
    </w:p>
    <w:p w:rsidR="00E67BC6" w:rsidRDefault="00A37AD4" w:rsidP="00A37AD4">
      <w:pPr>
        <w:spacing w:after="0"/>
        <w:ind w:firstLine="284"/>
        <w:jc w:val="both"/>
      </w:pPr>
      <w:r>
        <w:t>- Ciao.</w:t>
      </w:r>
    </w:p>
    <w:p w:rsidR="00A37AD4" w:rsidRDefault="00A37AD4" w:rsidP="00A37AD4">
      <w:pPr>
        <w:spacing w:after="0"/>
        <w:ind w:firstLine="284"/>
        <w:jc w:val="both"/>
      </w:pPr>
      <w:r>
        <w:t>Sulla chat appare la spunta di lettura.</w:t>
      </w:r>
    </w:p>
    <w:p w:rsidR="00A37AD4" w:rsidRDefault="00A37AD4" w:rsidP="00A37AD4">
      <w:pPr>
        <w:spacing w:after="0"/>
        <w:ind w:firstLine="284"/>
        <w:jc w:val="both"/>
      </w:pPr>
      <w:r>
        <w:t>Aspetto e mi do dell’imbecille, già tanto che non mi risponda male, e chi sarà adesso questa tardona che mi contatta, e ha una foto girata di spalle. Naturalmente volevo solo dare un’occhiata senza essere vista. Adesso mi dirà quanto vuole e chiudiamo qui, mi prendo un altro sonnifero ché il primo già l’ho digerito, e mi volto su un fianco ad aspettare che arrivi mattino.</w:t>
      </w:r>
    </w:p>
    <w:p w:rsidR="00A37AD4" w:rsidRDefault="00A37AD4" w:rsidP="00A37AD4">
      <w:pPr>
        <w:spacing w:after="0"/>
        <w:ind w:firstLine="284"/>
        <w:jc w:val="both"/>
      </w:pPr>
      <w:r>
        <w:t xml:space="preserve">- Che bella notte, signora. Come </w:t>
      </w:r>
      <w:r w:rsidR="00F4358E">
        <w:t>la passa</w:t>
      </w:r>
      <w:r>
        <w:t>?</w:t>
      </w:r>
    </w:p>
    <w:p w:rsidR="00A37AD4" w:rsidRDefault="00A37AD4" w:rsidP="00A37AD4">
      <w:pPr>
        <w:spacing w:after="0"/>
        <w:ind w:firstLine="284"/>
        <w:jc w:val="both"/>
      </w:pPr>
      <w:r>
        <w:t xml:space="preserve">E adesso? Mi si è seccata la lingua, mi pare di vedere quella sua bocca </w:t>
      </w:r>
      <w:r w:rsidR="00025136">
        <w:t>parlare, e la vita gli dà ancora di più le sembianze di un ermafrodito.</w:t>
      </w:r>
    </w:p>
    <w:p w:rsidR="00025136" w:rsidRDefault="00025136" w:rsidP="00025136">
      <w:pPr>
        <w:spacing w:after="0"/>
        <w:ind w:firstLine="284"/>
        <w:jc w:val="both"/>
      </w:pPr>
      <w:r>
        <w:t>Bella notte? Ma dove vive questo? Guardo dalla finestra e mi pare anche che sia scesa una nebbia immobile, frastagliata. Mi dice che ama l’autunno, che la sua indole non è fatta per le stagioni piene, lo disturba</w:t>
      </w:r>
      <w:r w:rsidR="004E2A80">
        <w:t>no gli estremi, che davvero abita nella</w:t>
      </w:r>
      <w:r w:rsidR="00A80634">
        <w:t xml:space="preserve"> mia stessa città e che una birra</w:t>
      </w:r>
      <w:r w:rsidR="004E2A80">
        <w:t xml:space="preserve"> co</w:t>
      </w:r>
      <w:r w:rsidR="00A80634">
        <w:t>n me la berrebbe</w:t>
      </w:r>
      <w:r w:rsidR="004E2A80">
        <w:t xml:space="preserve"> volentieri.</w:t>
      </w:r>
    </w:p>
    <w:p w:rsidR="004E2A80" w:rsidRDefault="004E2A80" w:rsidP="00025136">
      <w:pPr>
        <w:spacing w:after="0"/>
        <w:ind w:firstLine="284"/>
        <w:jc w:val="both"/>
      </w:pPr>
      <w:r>
        <w:t>Quando?</w:t>
      </w:r>
    </w:p>
    <w:p w:rsidR="004E2A80" w:rsidRDefault="00A638E7" w:rsidP="00025136">
      <w:pPr>
        <w:spacing w:after="0"/>
        <w:ind w:firstLine="284"/>
        <w:jc w:val="both"/>
      </w:pPr>
      <w:r>
        <w:t>Ora</w:t>
      </w:r>
      <w:r w:rsidR="004E2A80">
        <w:t>.</w:t>
      </w:r>
    </w:p>
    <w:p w:rsidR="004E2A80" w:rsidRDefault="00A816E7" w:rsidP="00025136">
      <w:pPr>
        <w:spacing w:after="0"/>
        <w:ind w:firstLine="284"/>
        <w:jc w:val="both"/>
      </w:pPr>
      <w:r>
        <w:t xml:space="preserve">Il </w:t>
      </w:r>
      <w:proofErr w:type="spellStart"/>
      <w:r>
        <w:t>cell</w:t>
      </w:r>
      <w:proofErr w:type="spellEnd"/>
      <w:r>
        <w:t xml:space="preserve"> dice che sono le 3</w:t>
      </w:r>
      <w:r w:rsidR="004E2A80">
        <w:t xml:space="preserve"> ma lui conosce un posto aperto tutta la notte.</w:t>
      </w:r>
    </w:p>
    <w:p w:rsidR="004E2A80" w:rsidRDefault="004E2A80" w:rsidP="00025136">
      <w:pPr>
        <w:spacing w:after="0"/>
        <w:ind w:firstLine="284"/>
        <w:jc w:val="both"/>
      </w:pPr>
      <w:r>
        <w:lastRenderedPageBreak/>
        <w:t xml:space="preserve">Arrivo, non è nemmeno lontano, un bar di passaggio tra la tangenziale e l’autostrada, ma non è squallido, ha luci morbide e alle pareti cartelloni di pin up anni Cinquanta, pubblicità di amari e sigarette estinti. </w:t>
      </w:r>
    </w:p>
    <w:p w:rsidR="004E2A80" w:rsidRDefault="004E2A80" w:rsidP="00025136">
      <w:pPr>
        <w:spacing w:after="0"/>
        <w:ind w:firstLine="284"/>
        <w:jc w:val="both"/>
      </w:pPr>
      <w:r>
        <w:t>Lui non c’è. Dietro il banco un ragazzo palestrato mi guarda perplesso, non ho l’aria del cliente abituale. Gli dico che aspetto qualcuno e mi siedo. In fondo alla sala un uomo basso e pesante si rolla una sigaretta ed esce sul retro.</w:t>
      </w:r>
    </w:p>
    <w:p w:rsidR="004E2A80" w:rsidRDefault="004E2A80" w:rsidP="00025136">
      <w:pPr>
        <w:spacing w:after="0"/>
        <w:ind w:firstLine="284"/>
        <w:jc w:val="both"/>
      </w:pPr>
      <w:r>
        <w:t>Un refolo di aria fredd</w:t>
      </w:r>
      <w:r w:rsidR="00C779A6">
        <w:t>a mi fa girare verso la porta ed entra Diamante. Il basco è invernale, di feltro</w:t>
      </w:r>
      <w:r w:rsidR="003E1B0A">
        <w:t xml:space="preserve"> blu</w:t>
      </w:r>
      <w:r w:rsidR="00C779A6">
        <w:t xml:space="preserve">, </w:t>
      </w:r>
      <w:r w:rsidR="00A638E7">
        <w:t xml:space="preserve">una </w:t>
      </w:r>
      <w:proofErr w:type="spellStart"/>
      <w:r w:rsidR="00A638E7">
        <w:t>schiona</w:t>
      </w:r>
      <w:proofErr w:type="spellEnd"/>
      <w:r w:rsidR="00A638E7">
        <w:t xml:space="preserve"> discreta in oro bianco a un orecchio, </w:t>
      </w:r>
      <w:r w:rsidR="00C779A6">
        <w:t>un cappotto trequarti che finisce sopra il ginocchio, revers larghi come quelli di Alain Delon. Mi guarda e accenna un sorriso mentre si siede davanti a me, dall’altra parte del tavolo, toglie il berretto e chiede un</w:t>
      </w:r>
      <w:r w:rsidR="003E1B0A">
        <w:t>a</w:t>
      </w:r>
      <w:r w:rsidR="00C779A6">
        <w:t xml:space="preserve"> birra. Cosa beve signora? Lo stesso. </w:t>
      </w:r>
      <w:r w:rsidR="00F4358E">
        <w:t>Mi dà dal lei, andiamo bene, ma non potrebbe essere mio figlio, non lo penso neanche per un attimo, se non altro perché non sarei stata in grado di generare tale bellezza.</w:t>
      </w:r>
      <w:r w:rsidR="0063411A">
        <w:t xml:space="preserve"> Ha l’odore dei licheni e dei muschi.</w:t>
      </w:r>
    </w:p>
    <w:p w:rsidR="00F4358E" w:rsidRDefault="00F4358E" w:rsidP="00025136">
      <w:pPr>
        <w:spacing w:after="0"/>
        <w:ind w:firstLine="284"/>
        <w:jc w:val="both"/>
      </w:pPr>
      <w:r>
        <w:t xml:space="preserve">Il </w:t>
      </w:r>
      <w:r w:rsidR="0063411A">
        <w:t>figlio di Ermes se ne era scappato</w:t>
      </w:r>
      <w:r>
        <w:t xml:space="preserve"> dal Louvre e mi stava fissando.</w:t>
      </w:r>
      <w:r w:rsidR="00E64C49">
        <w:t xml:space="preserve"> Un incontro notturno con un’opera </w:t>
      </w:r>
      <w:r w:rsidR="003E1B0A">
        <w:t xml:space="preserve">d’arte, un marmo castano che avresti voluto toccare per tramutarlo in </w:t>
      </w:r>
      <w:r w:rsidR="00A17F9C">
        <w:t>carne e muscoli e sangue.</w:t>
      </w:r>
    </w:p>
    <w:p w:rsidR="00A37AD4" w:rsidRDefault="00A80634" w:rsidP="00A37AD4">
      <w:pPr>
        <w:spacing w:after="0"/>
        <w:ind w:firstLine="284"/>
        <w:jc w:val="both"/>
      </w:pPr>
      <w:r>
        <w:t xml:space="preserve">Usciamo, senza una parola. </w:t>
      </w:r>
    </w:p>
    <w:p w:rsidR="00A638E7" w:rsidRDefault="00A638E7" w:rsidP="00A37AD4">
      <w:pPr>
        <w:spacing w:after="0"/>
        <w:ind w:firstLine="284"/>
        <w:jc w:val="both"/>
      </w:pPr>
      <w:r>
        <w:t>Vorrei chiedergli un sacco di cose. Lui lo sa, e sorride.</w:t>
      </w:r>
    </w:p>
    <w:p w:rsidR="00A638E7" w:rsidRDefault="00A638E7" w:rsidP="00A37AD4">
      <w:pPr>
        <w:spacing w:after="0"/>
        <w:ind w:firstLine="284"/>
        <w:jc w:val="both"/>
      </w:pPr>
      <w:r>
        <w:t>Poi lo guardo allontanarsi, non va verso una macchina ma si avvia a piedi lungo la strada, la nuca incassata nel bavero alzato.</w:t>
      </w:r>
    </w:p>
    <w:p w:rsidR="00A638E7" w:rsidRDefault="00A638E7" w:rsidP="00A37AD4">
      <w:pPr>
        <w:spacing w:after="0"/>
        <w:ind w:firstLine="284"/>
        <w:jc w:val="both"/>
      </w:pPr>
      <w:r>
        <w:t>Lo raggiungo e abbasso il finestrino. Sali, gli dico, dove vuoi che ti porti?</w:t>
      </w:r>
    </w:p>
    <w:p w:rsidR="00A638E7" w:rsidRDefault="00A638E7" w:rsidP="00A638E7">
      <w:pPr>
        <w:spacing w:after="0"/>
        <w:ind w:firstLine="284"/>
        <w:jc w:val="both"/>
      </w:pPr>
      <w:r>
        <w:t>- Da te.</w:t>
      </w:r>
    </w:p>
    <w:p w:rsidR="00967A7F" w:rsidRDefault="00967A7F" w:rsidP="00A638E7">
      <w:pPr>
        <w:spacing w:after="0"/>
        <w:ind w:firstLine="284"/>
        <w:jc w:val="both"/>
      </w:pPr>
      <w:r>
        <w:t>Entra e si guarda intorno, ho acceso una luce bionda sul mobile ingombro di libri e carte ammucchiate in disordine. L’essenzialismo non mi è mai appartenuto, vivo nella retrospettiva continua</w:t>
      </w:r>
      <w:r w:rsidR="003E1B0A">
        <w:t xml:space="preserve"> e confusa di tutta la mia vita, tra le sponde mobili di un passato che sborda continuamente.</w:t>
      </w:r>
    </w:p>
    <w:p w:rsidR="00967A7F" w:rsidRDefault="00967A7F" w:rsidP="00A638E7">
      <w:pPr>
        <w:spacing w:after="0"/>
        <w:ind w:firstLine="284"/>
        <w:jc w:val="both"/>
      </w:pPr>
      <w:r>
        <w:t>Si toglie il cappotto, il berretto, e mi guarda interrogativo.</w:t>
      </w:r>
    </w:p>
    <w:p w:rsidR="00967A7F" w:rsidRDefault="00967A7F" w:rsidP="00A638E7">
      <w:pPr>
        <w:spacing w:after="0"/>
        <w:ind w:firstLine="284"/>
        <w:jc w:val="both"/>
      </w:pPr>
      <w:r>
        <w:t>Faccio di sì con testa, e si spoglia davanti a me.</w:t>
      </w:r>
    </w:p>
    <w:p w:rsidR="00967A7F" w:rsidRDefault="00967A7F" w:rsidP="00A638E7">
      <w:pPr>
        <w:spacing w:after="0"/>
        <w:ind w:firstLine="284"/>
        <w:jc w:val="both"/>
      </w:pPr>
      <w:r>
        <w:t xml:space="preserve">Che </w:t>
      </w:r>
      <w:r w:rsidR="003E1B0A">
        <w:t>ci facevo io, con la pelle</w:t>
      </w:r>
      <w:r>
        <w:t xml:space="preserve"> che comincia a disfarsi di un’età ingrata, con le occhiaie della notte lunga a pesare sul viso e ancora vestita di tutto punto a casa mia con quel semidio nell’esplosione </w:t>
      </w:r>
      <w:r w:rsidR="00527B5A">
        <w:t>impudica di una giovinezza da storia dell’arte?</w:t>
      </w:r>
    </w:p>
    <w:p w:rsidR="00527B5A" w:rsidRDefault="00527B5A" w:rsidP="00A638E7">
      <w:pPr>
        <w:spacing w:after="0"/>
        <w:ind w:firstLine="284"/>
        <w:jc w:val="both"/>
      </w:pPr>
      <w:r>
        <w:t>Lo lascio lì, in piedi, gli giro le spalle e torno con due bicchieri bombati di rum.</w:t>
      </w:r>
    </w:p>
    <w:p w:rsidR="003E1B0A" w:rsidRDefault="00527B5A" w:rsidP="00A638E7">
      <w:pPr>
        <w:spacing w:after="0"/>
        <w:ind w:firstLine="284"/>
        <w:jc w:val="both"/>
      </w:pPr>
      <w:r>
        <w:t xml:space="preserve">Mi siedo e la prospettiva delle sue proporzioni cambia, da </w:t>
      </w:r>
      <w:proofErr w:type="spellStart"/>
      <w:r>
        <w:t>sottoinsù</w:t>
      </w:r>
      <w:proofErr w:type="spellEnd"/>
      <w:r>
        <w:t>, senza perdere nulla in perfezi</w:t>
      </w:r>
      <w:r w:rsidR="0052244C">
        <w:t>one.</w:t>
      </w:r>
    </w:p>
    <w:p w:rsidR="003E1B0A" w:rsidRDefault="0052244C" w:rsidP="00A638E7">
      <w:pPr>
        <w:spacing w:after="0"/>
        <w:ind w:firstLine="284"/>
        <w:jc w:val="both"/>
      </w:pPr>
      <w:r>
        <w:t xml:space="preserve">Non ha sesso, di nessun tipo. </w:t>
      </w:r>
    </w:p>
    <w:p w:rsidR="00527B5A" w:rsidRDefault="0052244C" w:rsidP="00A638E7">
      <w:pPr>
        <w:spacing w:after="0"/>
        <w:ind w:firstLine="284"/>
        <w:jc w:val="both"/>
      </w:pPr>
      <w:r>
        <w:t>Un accenno appena di morbidezza sul seno, in un torace scolpito, il ventre piatto a finire su un pube glabro che pare solo una piega tra le cosce, e le gambe forti e affusolate.</w:t>
      </w:r>
      <w:r w:rsidR="00B83ACC">
        <w:t xml:space="preserve"> </w:t>
      </w:r>
    </w:p>
    <w:p w:rsidR="003E1B0A" w:rsidRDefault="00B83ACC" w:rsidP="00A638E7">
      <w:pPr>
        <w:spacing w:after="0"/>
        <w:ind w:firstLine="284"/>
        <w:jc w:val="both"/>
      </w:pPr>
      <w:r>
        <w:t>Si siede accanto a me e mi guarda divertito, sa bene l’effetto che fa, ma non sono stupita, no, sono incantata, a</w:t>
      </w:r>
      <w:r w:rsidR="003E1B0A">
        <w:t>ffascinata.</w:t>
      </w:r>
    </w:p>
    <w:p w:rsidR="003E1B0A" w:rsidRDefault="003E1B0A" w:rsidP="003E1B0A">
      <w:pPr>
        <w:spacing w:after="0"/>
        <w:ind w:firstLine="284"/>
        <w:jc w:val="both"/>
      </w:pPr>
      <w:r>
        <w:t>- Rivestiti. Gli dico.</w:t>
      </w:r>
    </w:p>
    <w:p w:rsidR="00B83ACC" w:rsidRDefault="003E1B0A" w:rsidP="003E1B0A">
      <w:pPr>
        <w:spacing w:after="0"/>
        <w:jc w:val="both"/>
      </w:pPr>
      <w:r>
        <w:t xml:space="preserve">Vorrei allungare una mano e </w:t>
      </w:r>
      <w:r w:rsidR="00F132F4">
        <w:t xml:space="preserve"> spalancargli</w:t>
      </w:r>
      <w:r w:rsidR="00955C89">
        <w:t xml:space="preserve"> le cosce ma </w:t>
      </w:r>
      <w:r>
        <w:t>il mistero di quel marmo di carne voglio che resti intatto.</w:t>
      </w:r>
    </w:p>
    <w:p w:rsidR="00F132F4" w:rsidRDefault="00F132F4" w:rsidP="003E1B0A">
      <w:pPr>
        <w:spacing w:after="0"/>
        <w:jc w:val="both"/>
      </w:pPr>
    </w:p>
    <w:p w:rsidR="00A638E7" w:rsidRDefault="00F132F4" w:rsidP="00A638E7">
      <w:pPr>
        <w:spacing w:after="0"/>
        <w:ind w:firstLine="284"/>
        <w:jc w:val="both"/>
      </w:pPr>
      <w:r>
        <w:t>Così ho smesso</w:t>
      </w:r>
      <w:r w:rsidR="00A638E7">
        <w:t xml:space="preserve"> di prendere pillole, la notte s</w:t>
      </w:r>
      <w:r w:rsidR="006B2B73">
        <w:t>enza son</w:t>
      </w:r>
      <w:r>
        <w:t>no ha</w:t>
      </w:r>
      <w:r w:rsidR="0063411A">
        <w:t xml:space="preserve"> un valore ines</w:t>
      </w:r>
      <w:r>
        <w:t xml:space="preserve">timabile. E finalmente ho capito che il </w:t>
      </w:r>
      <w:r w:rsidR="00D10DC8">
        <w:t>sesso mi annoia perché non cerc</w:t>
      </w:r>
      <w:bookmarkStart w:id="0" w:name="_GoBack"/>
      <w:bookmarkEnd w:id="0"/>
      <w:r>
        <w:t>o</w:t>
      </w:r>
      <w:r w:rsidR="0063411A">
        <w:t xml:space="preserve"> né carne né amore, solo bellezza.</w:t>
      </w:r>
    </w:p>
    <w:p w:rsidR="00A638E7" w:rsidRDefault="00A638E7" w:rsidP="00A638E7">
      <w:pPr>
        <w:spacing w:after="0"/>
        <w:jc w:val="both"/>
      </w:pPr>
    </w:p>
    <w:p w:rsidR="00274D69" w:rsidRDefault="00274D69" w:rsidP="002B3F5C">
      <w:pPr>
        <w:spacing w:after="0"/>
        <w:ind w:firstLine="284"/>
        <w:jc w:val="both"/>
      </w:pPr>
    </w:p>
    <w:p w:rsidR="002B3F5C" w:rsidRDefault="002B3F5C" w:rsidP="002B3F5C">
      <w:pPr>
        <w:spacing w:after="0"/>
        <w:ind w:firstLine="284"/>
        <w:jc w:val="both"/>
      </w:pPr>
    </w:p>
    <w:sectPr w:rsidR="002B3F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22A"/>
    <w:multiLevelType w:val="hybridMultilevel"/>
    <w:tmpl w:val="0FF22FE0"/>
    <w:lvl w:ilvl="0" w:tplc="C04A701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5AB0035"/>
    <w:multiLevelType w:val="hybridMultilevel"/>
    <w:tmpl w:val="66926326"/>
    <w:lvl w:ilvl="0" w:tplc="A46C661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2C4654C"/>
    <w:multiLevelType w:val="hybridMultilevel"/>
    <w:tmpl w:val="A8961E36"/>
    <w:lvl w:ilvl="0" w:tplc="C424392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D0F2675"/>
    <w:multiLevelType w:val="hybridMultilevel"/>
    <w:tmpl w:val="FC145564"/>
    <w:lvl w:ilvl="0" w:tplc="2FFAFDC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F7F0DFC"/>
    <w:multiLevelType w:val="hybridMultilevel"/>
    <w:tmpl w:val="8B4455B6"/>
    <w:lvl w:ilvl="0" w:tplc="62C0DAC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9442B3B"/>
    <w:multiLevelType w:val="hybridMultilevel"/>
    <w:tmpl w:val="78EEDCA0"/>
    <w:lvl w:ilvl="0" w:tplc="B852C88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E406186"/>
    <w:multiLevelType w:val="hybridMultilevel"/>
    <w:tmpl w:val="409ADA76"/>
    <w:lvl w:ilvl="0" w:tplc="D9005F2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57562DB"/>
    <w:multiLevelType w:val="hybridMultilevel"/>
    <w:tmpl w:val="CEE6FCFA"/>
    <w:lvl w:ilvl="0" w:tplc="905C8CB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5C"/>
    <w:rsid w:val="00025136"/>
    <w:rsid w:val="00152577"/>
    <w:rsid w:val="00274D69"/>
    <w:rsid w:val="002B3F5C"/>
    <w:rsid w:val="0033571F"/>
    <w:rsid w:val="00347181"/>
    <w:rsid w:val="003E1B0A"/>
    <w:rsid w:val="004E2A80"/>
    <w:rsid w:val="0052244C"/>
    <w:rsid w:val="00527B5A"/>
    <w:rsid w:val="005512D1"/>
    <w:rsid w:val="00573538"/>
    <w:rsid w:val="00614F7F"/>
    <w:rsid w:val="0063411A"/>
    <w:rsid w:val="00697FC7"/>
    <w:rsid w:val="006B2B73"/>
    <w:rsid w:val="007E1F3D"/>
    <w:rsid w:val="007F7044"/>
    <w:rsid w:val="0084315B"/>
    <w:rsid w:val="00955C89"/>
    <w:rsid w:val="00967A7F"/>
    <w:rsid w:val="00A17F9C"/>
    <w:rsid w:val="00A37AD4"/>
    <w:rsid w:val="00A638E7"/>
    <w:rsid w:val="00A80634"/>
    <w:rsid w:val="00A816E7"/>
    <w:rsid w:val="00A874DC"/>
    <w:rsid w:val="00B74FA7"/>
    <w:rsid w:val="00B83ACC"/>
    <w:rsid w:val="00C00FE1"/>
    <w:rsid w:val="00C21EA8"/>
    <w:rsid w:val="00C35C87"/>
    <w:rsid w:val="00C779A6"/>
    <w:rsid w:val="00C92F5D"/>
    <w:rsid w:val="00CB1C7F"/>
    <w:rsid w:val="00D10DC8"/>
    <w:rsid w:val="00D157ED"/>
    <w:rsid w:val="00D80E26"/>
    <w:rsid w:val="00DC326C"/>
    <w:rsid w:val="00E64C49"/>
    <w:rsid w:val="00E67BC6"/>
    <w:rsid w:val="00E9340F"/>
    <w:rsid w:val="00EA2C63"/>
    <w:rsid w:val="00ED3606"/>
    <w:rsid w:val="00F132F4"/>
    <w:rsid w:val="00F4358E"/>
    <w:rsid w:val="00FC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7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7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Menaldo Carla</dc:creator>
  <cp:lastModifiedBy>Menaldo Carla</cp:lastModifiedBy>
  <cp:revision>19</cp:revision>
  <dcterms:created xsi:type="dcterms:W3CDTF">2018-04-26T13:37:00Z</dcterms:created>
  <dcterms:modified xsi:type="dcterms:W3CDTF">2018-05-11T09:45:00Z</dcterms:modified>
</cp:coreProperties>
</file>